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CC" w:rsidRDefault="00F861CC" w:rsidP="003D61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DC9" w:rsidRDefault="00F35DC9" w:rsidP="003D6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953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C9" w:rsidRPr="00973861" w:rsidRDefault="00F35DC9" w:rsidP="00F35DC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73861">
        <w:rPr>
          <w:rFonts w:ascii="Times New Roman" w:hAnsi="Times New Roman"/>
          <w:bCs/>
          <w:sz w:val="28"/>
          <w:szCs w:val="28"/>
        </w:rPr>
        <w:t>ТУРОВСКИЙ  СЕЛЬСКИЙ СОВЕТ ДЕПУТАТОВ</w:t>
      </w:r>
    </w:p>
    <w:p w:rsidR="00F35DC9" w:rsidRPr="00973861" w:rsidRDefault="00F35DC9" w:rsidP="00F35DC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73861"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F35DC9" w:rsidRPr="00973861" w:rsidRDefault="00F35DC9" w:rsidP="00F35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5DC9" w:rsidRPr="00973861" w:rsidRDefault="00F35DC9" w:rsidP="00344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hAnsi="Times New Roman" w:cs="Times New Roman"/>
          <w:sz w:val="28"/>
          <w:szCs w:val="28"/>
        </w:rPr>
        <w:t>РЕШЕНИЕ</w:t>
      </w:r>
    </w:p>
    <w:p w:rsidR="00F35DC9" w:rsidRPr="00973861" w:rsidRDefault="00F10792" w:rsidP="00F35DC9">
      <w:pPr>
        <w:jc w:val="both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hAnsi="Times New Roman" w:cs="Times New Roman"/>
          <w:sz w:val="28"/>
          <w:szCs w:val="28"/>
        </w:rPr>
        <w:t>29.07.</w:t>
      </w:r>
      <w:r w:rsidR="00F35DC9" w:rsidRPr="00973861">
        <w:rPr>
          <w:rFonts w:ascii="Times New Roman" w:hAnsi="Times New Roman" w:cs="Times New Roman"/>
          <w:sz w:val="28"/>
          <w:szCs w:val="28"/>
        </w:rPr>
        <w:t xml:space="preserve">2021                                     </w:t>
      </w:r>
      <w:r w:rsidR="00973861">
        <w:rPr>
          <w:rFonts w:ascii="Times New Roman" w:hAnsi="Times New Roman" w:cs="Times New Roman"/>
          <w:sz w:val="28"/>
          <w:szCs w:val="28"/>
        </w:rPr>
        <w:t xml:space="preserve">  </w:t>
      </w:r>
      <w:r w:rsidR="00F35DC9" w:rsidRPr="00973861">
        <w:rPr>
          <w:rFonts w:ascii="Times New Roman" w:hAnsi="Times New Roman" w:cs="Times New Roman"/>
          <w:sz w:val="28"/>
          <w:szCs w:val="28"/>
        </w:rPr>
        <w:t xml:space="preserve"> с. Турово                                          № </w:t>
      </w:r>
      <w:r w:rsidR="0054345F">
        <w:rPr>
          <w:rFonts w:ascii="Times New Roman" w:hAnsi="Times New Roman" w:cs="Times New Roman"/>
          <w:sz w:val="28"/>
          <w:szCs w:val="28"/>
        </w:rPr>
        <w:t>12-34Р</w:t>
      </w:r>
    </w:p>
    <w:p w:rsidR="00F35DC9" w:rsidRPr="00973861" w:rsidRDefault="00F35DC9" w:rsidP="00F35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DC9" w:rsidRPr="00973861" w:rsidRDefault="00F35DC9" w:rsidP="00344D44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hAnsi="Times New Roman" w:cs="Times New Roman"/>
          <w:sz w:val="28"/>
          <w:szCs w:val="28"/>
        </w:rPr>
        <w:t xml:space="preserve">О </w:t>
      </w:r>
      <w:r w:rsidR="009F793A" w:rsidRPr="00973861">
        <w:rPr>
          <w:rFonts w:ascii="Times New Roman" w:hAnsi="Times New Roman" w:cs="Times New Roman"/>
          <w:sz w:val="28"/>
          <w:szCs w:val="28"/>
        </w:rPr>
        <w:t xml:space="preserve">применении  меры ответственности в виде предупреждения к </w:t>
      </w:r>
      <w:r w:rsidRPr="00973861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9F793A" w:rsidRPr="00973861">
        <w:rPr>
          <w:rFonts w:ascii="Times New Roman" w:hAnsi="Times New Roman" w:cs="Times New Roman"/>
          <w:sz w:val="28"/>
          <w:szCs w:val="28"/>
        </w:rPr>
        <w:t>у</w:t>
      </w:r>
      <w:r w:rsidRPr="00973861">
        <w:rPr>
          <w:rFonts w:ascii="Times New Roman" w:hAnsi="Times New Roman" w:cs="Times New Roman"/>
          <w:sz w:val="28"/>
          <w:szCs w:val="28"/>
        </w:rPr>
        <w:t xml:space="preserve"> Туровского сельского Совета депутатов Абанского района Красноярского края пятого созыва</w:t>
      </w:r>
    </w:p>
    <w:p w:rsidR="003D61A5" w:rsidRPr="00973861" w:rsidRDefault="00F35DC9" w:rsidP="003B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38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793A" w:rsidRPr="00973861">
        <w:rPr>
          <w:rFonts w:ascii="Times New Roman" w:hAnsi="Times New Roman" w:cs="Times New Roman"/>
          <w:sz w:val="28"/>
          <w:szCs w:val="28"/>
        </w:rPr>
        <w:t xml:space="preserve">частью 7.1 </w:t>
      </w:r>
      <w:r w:rsidR="003B2740" w:rsidRPr="00973861">
        <w:rPr>
          <w:rFonts w:ascii="Times New Roman" w:hAnsi="Times New Roman" w:cs="Times New Roman"/>
          <w:sz w:val="28"/>
          <w:szCs w:val="28"/>
        </w:rPr>
        <w:t xml:space="preserve"> </w:t>
      </w:r>
      <w:r w:rsidR="009F793A" w:rsidRPr="00973861">
        <w:rPr>
          <w:rFonts w:ascii="Times New Roman" w:hAnsi="Times New Roman" w:cs="Times New Roman"/>
          <w:sz w:val="28"/>
          <w:szCs w:val="28"/>
        </w:rPr>
        <w:t>статьи</w:t>
      </w:r>
      <w:r w:rsidRPr="00973861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Федерации», </w:t>
      </w:r>
      <w:r w:rsidR="009F793A" w:rsidRPr="00973861">
        <w:rPr>
          <w:rFonts w:ascii="Times New Roman" w:hAnsi="Times New Roman" w:cs="Times New Roman"/>
          <w:sz w:val="28"/>
          <w:szCs w:val="28"/>
        </w:rPr>
        <w:t xml:space="preserve"> со статьёй 8 Федерального закона от 25.12.2008 № 273-ФЗ «О противодействии коррупции», статьёй 5.1 Закона Красноярско</w:t>
      </w:r>
      <w:r w:rsidR="00F10792" w:rsidRPr="00973861">
        <w:rPr>
          <w:rFonts w:ascii="Times New Roman" w:hAnsi="Times New Roman" w:cs="Times New Roman"/>
          <w:sz w:val="28"/>
          <w:szCs w:val="28"/>
        </w:rPr>
        <w:t>го края от 19.12.2017 №</w:t>
      </w:r>
      <w:r w:rsidR="00D11589">
        <w:rPr>
          <w:rFonts w:ascii="Times New Roman" w:hAnsi="Times New Roman" w:cs="Times New Roman"/>
          <w:sz w:val="28"/>
          <w:szCs w:val="28"/>
        </w:rPr>
        <w:t xml:space="preserve"> </w:t>
      </w:r>
      <w:r w:rsidR="00F10792" w:rsidRPr="00973861">
        <w:rPr>
          <w:rFonts w:ascii="Times New Roman" w:hAnsi="Times New Roman" w:cs="Times New Roman"/>
          <w:sz w:val="28"/>
          <w:szCs w:val="28"/>
        </w:rPr>
        <w:t>4-1264 «</w:t>
      </w:r>
      <w:r w:rsidR="009F793A" w:rsidRPr="00973861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</w:t>
      </w:r>
      <w:proofErr w:type="gramEnd"/>
      <w:r w:rsidR="009F793A" w:rsidRPr="00973861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3D61A5" w:rsidRPr="00973861">
        <w:rPr>
          <w:rFonts w:ascii="Times New Roman" w:hAnsi="Times New Roman" w:cs="Times New Roman"/>
          <w:sz w:val="28"/>
          <w:szCs w:val="28"/>
        </w:rPr>
        <w:t xml:space="preserve"> рассмотрев заявления Баженовой Оксаны Анатольевны, руководствуясь</w:t>
      </w:r>
      <w:r w:rsidRPr="00973861">
        <w:rPr>
          <w:rFonts w:ascii="Times New Roman" w:hAnsi="Times New Roman" w:cs="Times New Roman"/>
          <w:sz w:val="28"/>
          <w:szCs w:val="28"/>
        </w:rPr>
        <w:t xml:space="preserve"> </w:t>
      </w:r>
      <w:r w:rsidR="003B2740" w:rsidRPr="00973861">
        <w:rPr>
          <w:rFonts w:ascii="Times New Roman" w:hAnsi="Times New Roman" w:cs="Times New Roman"/>
          <w:sz w:val="28"/>
          <w:szCs w:val="28"/>
        </w:rPr>
        <w:t>ст.</w:t>
      </w:r>
      <w:r w:rsidR="00F10792" w:rsidRPr="00973861">
        <w:rPr>
          <w:rFonts w:ascii="Times New Roman" w:hAnsi="Times New Roman" w:cs="Times New Roman"/>
          <w:sz w:val="28"/>
          <w:szCs w:val="28"/>
        </w:rPr>
        <w:t xml:space="preserve"> </w:t>
      </w:r>
      <w:r w:rsidR="003B2740" w:rsidRPr="00973861">
        <w:rPr>
          <w:rFonts w:ascii="Times New Roman" w:hAnsi="Times New Roman" w:cs="Times New Roman"/>
          <w:sz w:val="28"/>
          <w:szCs w:val="28"/>
        </w:rPr>
        <w:t>29 Устава Туровского сельсовета Абанского района Красноярского края</w:t>
      </w:r>
      <w:r w:rsidRPr="00973861">
        <w:rPr>
          <w:rFonts w:ascii="Times New Roman" w:hAnsi="Times New Roman" w:cs="Times New Roman"/>
          <w:sz w:val="28"/>
          <w:szCs w:val="28"/>
        </w:rPr>
        <w:t xml:space="preserve">  Туровский  сельский Совет  депутатов </w:t>
      </w:r>
    </w:p>
    <w:p w:rsidR="00F35DC9" w:rsidRPr="00973861" w:rsidRDefault="003B2740" w:rsidP="003B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hAnsi="Times New Roman" w:cs="Times New Roman"/>
          <w:sz w:val="28"/>
          <w:szCs w:val="28"/>
        </w:rPr>
        <w:t>РЕШИЛ:</w:t>
      </w:r>
    </w:p>
    <w:p w:rsidR="003D61A5" w:rsidRPr="00973861" w:rsidRDefault="003D61A5" w:rsidP="003D61A5">
      <w:pPr>
        <w:numPr>
          <w:ilvl w:val="0"/>
          <w:numId w:val="2"/>
        </w:numPr>
        <w:tabs>
          <w:tab w:val="clear" w:pos="720"/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hAnsi="Times New Roman" w:cs="Times New Roman"/>
          <w:sz w:val="28"/>
          <w:szCs w:val="28"/>
        </w:rPr>
        <w:t xml:space="preserve">Применить к депутату </w:t>
      </w:r>
      <w:r w:rsidR="00F35DC9" w:rsidRPr="00973861">
        <w:rPr>
          <w:rFonts w:ascii="Times New Roman" w:hAnsi="Times New Roman" w:cs="Times New Roman"/>
          <w:sz w:val="28"/>
          <w:szCs w:val="28"/>
        </w:rPr>
        <w:t xml:space="preserve"> Туровского сельского Совета депутатов  Абанского района  Красноярского края пятого созыва   </w:t>
      </w:r>
      <w:r w:rsidRPr="00973861">
        <w:rPr>
          <w:rFonts w:ascii="Times New Roman" w:hAnsi="Times New Roman" w:cs="Times New Roman"/>
          <w:sz w:val="28"/>
          <w:szCs w:val="28"/>
        </w:rPr>
        <w:t>Баженовой Оксане Анатольевне меру ответственности в виде предупреждения за допущенное нарушение законодательства о противодействии коррупции, выразившееся в непредставлении в срок до 30 апреля</w:t>
      </w:r>
      <w:r w:rsidR="00E732FC">
        <w:rPr>
          <w:rFonts w:ascii="Times New Roman" w:hAnsi="Times New Roman" w:cs="Times New Roman"/>
          <w:sz w:val="28"/>
          <w:szCs w:val="28"/>
        </w:rPr>
        <w:t xml:space="preserve"> </w:t>
      </w:r>
      <w:r w:rsidRPr="00973861">
        <w:rPr>
          <w:rFonts w:ascii="Times New Roman" w:hAnsi="Times New Roman" w:cs="Times New Roman"/>
          <w:sz w:val="28"/>
          <w:szCs w:val="28"/>
        </w:rPr>
        <w:t xml:space="preserve">2021года Сведений о совершении сделок в 2020 году Губернатору Красноярского края. </w:t>
      </w:r>
    </w:p>
    <w:p w:rsidR="0052230B" w:rsidRPr="00973861" w:rsidRDefault="003D61A5" w:rsidP="0052230B">
      <w:pPr>
        <w:numPr>
          <w:ilvl w:val="0"/>
          <w:numId w:val="2"/>
        </w:numPr>
        <w:tabs>
          <w:tab w:val="clear" w:pos="720"/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 w:rsidR="0052230B" w:rsidRPr="00973861">
        <w:rPr>
          <w:rFonts w:ascii="Times New Roman" w:hAnsi="Times New Roman" w:cs="Times New Roman"/>
          <w:sz w:val="28"/>
          <w:szCs w:val="28"/>
        </w:rPr>
        <w:t>.</w:t>
      </w:r>
    </w:p>
    <w:p w:rsidR="003D61A5" w:rsidRPr="00973861" w:rsidRDefault="003D61A5" w:rsidP="0052230B">
      <w:pPr>
        <w:numPr>
          <w:ilvl w:val="0"/>
          <w:numId w:val="2"/>
        </w:numPr>
        <w:tabs>
          <w:tab w:val="clear" w:pos="720"/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«Сельские вести» </w:t>
      </w:r>
      <w:r w:rsidRPr="0097386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образования Абанский район </w:t>
      </w:r>
      <w:r w:rsidRPr="009738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abannet</w:t>
      </w:r>
      <w:r w:rsidRPr="0097386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738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97386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F35DC9" w:rsidRPr="00973861" w:rsidRDefault="0052230B" w:rsidP="00D37002">
      <w:pPr>
        <w:pStyle w:val="a6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861">
        <w:rPr>
          <w:rFonts w:ascii="Times New Roman" w:eastAsia="Calibri" w:hAnsi="Times New Roman" w:cs="Times New Roman"/>
          <w:sz w:val="28"/>
          <w:szCs w:val="28"/>
        </w:rPr>
        <w:t>Копию настоящего решения в течение пяти дней со дня его принятия направить  Губернатору Красноярского края.</w:t>
      </w:r>
    </w:p>
    <w:p w:rsidR="0052230B" w:rsidRDefault="00F10792" w:rsidP="00F10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86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52230B" w:rsidRPr="009738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230B" w:rsidRPr="0097386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9296C" w:rsidRPr="0097386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230B" w:rsidRPr="00973861">
        <w:rPr>
          <w:rFonts w:ascii="Times New Roman" w:hAnsi="Times New Roman" w:cs="Times New Roman"/>
          <w:sz w:val="28"/>
          <w:szCs w:val="28"/>
        </w:rPr>
        <w:t xml:space="preserve"> решения возложить на </w:t>
      </w:r>
      <w:r w:rsidR="00D37002" w:rsidRPr="00973861">
        <w:rPr>
          <w:rFonts w:ascii="Times New Roman" w:hAnsi="Times New Roman" w:cs="Times New Roman"/>
          <w:sz w:val="28"/>
          <w:szCs w:val="28"/>
        </w:rPr>
        <w:t xml:space="preserve"> </w:t>
      </w:r>
      <w:r w:rsidR="00E732FC">
        <w:rPr>
          <w:rFonts w:ascii="Times New Roman" w:hAnsi="Times New Roman" w:cs="Times New Roman"/>
          <w:sz w:val="28"/>
          <w:szCs w:val="28"/>
        </w:rPr>
        <w:t>П</w:t>
      </w:r>
      <w:r w:rsidRPr="00973861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D37002" w:rsidRPr="00973861">
        <w:rPr>
          <w:rFonts w:ascii="Times New Roman" w:hAnsi="Times New Roman" w:cs="Times New Roman"/>
          <w:sz w:val="28"/>
          <w:szCs w:val="28"/>
        </w:rPr>
        <w:t xml:space="preserve"> Туровского сельского Совета депутатов </w:t>
      </w:r>
      <w:r w:rsidR="00973861">
        <w:rPr>
          <w:rFonts w:ascii="Times New Roman" w:hAnsi="Times New Roman" w:cs="Times New Roman"/>
          <w:sz w:val="28"/>
          <w:szCs w:val="28"/>
        </w:rPr>
        <w:t xml:space="preserve">   </w:t>
      </w:r>
      <w:r w:rsidR="0054345F" w:rsidRPr="0054345F">
        <w:rPr>
          <w:rFonts w:ascii="Times New Roman" w:hAnsi="Times New Roman" w:cs="Times New Roman"/>
          <w:sz w:val="28"/>
          <w:szCs w:val="28"/>
        </w:rPr>
        <w:t>Коршунову И.А.</w:t>
      </w:r>
    </w:p>
    <w:p w:rsidR="00973861" w:rsidRDefault="00973861" w:rsidP="00F10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861" w:rsidRDefault="00973861" w:rsidP="00F10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861" w:rsidRPr="00973861" w:rsidRDefault="00973861" w:rsidP="00F10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30B" w:rsidRPr="00973861" w:rsidRDefault="0052230B" w:rsidP="0052230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35DC9" w:rsidRPr="00973861" w:rsidTr="00CF187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35DC9" w:rsidRPr="00973861" w:rsidRDefault="00F35DC9" w:rsidP="00F107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35DC9" w:rsidRPr="00973861" w:rsidRDefault="00F35DC9" w:rsidP="00F107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>Туровского сельского</w:t>
            </w:r>
          </w:p>
          <w:p w:rsidR="00F35DC9" w:rsidRPr="00973861" w:rsidRDefault="00F35DC9" w:rsidP="00F107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35DC9" w:rsidRPr="00973861" w:rsidRDefault="00F35DC9" w:rsidP="00F107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  </w:t>
            </w:r>
            <w:r w:rsidR="00F10792" w:rsidRPr="00973861">
              <w:rPr>
                <w:rFonts w:ascii="Times New Roman" w:hAnsi="Times New Roman" w:cs="Times New Roman"/>
                <w:sz w:val="28"/>
                <w:szCs w:val="28"/>
              </w:rPr>
              <w:t>Коршунова И.А.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5DC9" w:rsidRPr="00973861" w:rsidRDefault="00F35DC9" w:rsidP="00F10792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10792"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35DC9" w:rsidRPr="00973861" w:rsidRDefault="00F35DC9" w:rsidP="00F10792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1B2A"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>Туровского сельсовета</w:t>
            </w:r>
          </w:p>
          <w:p w:rsidR="00F35DC9" w:rsidRPr="00973861" w:rsidRDefault="00F35DC9" w:rsidP="00F10792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C9" w:rsidRPr="00973861" w:rsidRDefault="00F35DC9" w:rsidP="00F10792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296C"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21B2A" w:rsidRPr="00973861">
              <w:rPr>
                <w:rFonts w:ascii="Times New Roman" w:hAnsi="Times New Roman" w:cs="Times New Roman"/>
                <w:sz w:val="28"/>
                <w:szCs w:val="28"/>
              </w:rPr>
              <w:t xml:space="preserve">__________     </w:t>
            </w:r>
            <w:r w:rsidRPr="00973861">
              <w:rPr>
                <w:rFonts w:ascii="Times New Roman" w:hAnsi="Times New Roman" w:cs="Times New Roman"/>
                <w:sz w:val="28"/>
                <w:szCs w:val="28"/>
              </w:rPr>
              <w:t>Е.А. Черкасова</w:t>
            </w:r>
          </w:p>
        </w:tc>
      </w:tr>
    </w:tbl>
    <w:p w:rsidR="00973861" w:rsidRDefault="00973861" w:rsidP="0066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861" w:rsidRDefault="00973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4672" w:rsidRDefault="00664672" w:rsidP="00664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1975" cy="695325"/>
            <wp:effectExtent l="19050" t="0" r="9525" b="0"/>
            <wp:docPr id="3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72" w:rsidRPr="00E732FC" w:rsidRDefault="00664672" w:rsidP="0066467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732FC">
        <w:rPr>
          <w:rFonts w:ascii="Times New Roman" w:hAnsi="Times New Roman"/>
          <w:bCs/>
          <w:sz w:val="28"/>
          <w:szCs w:val="28"/>
        </w:rPr>
        <w:t>ТУРОВСКИЙ  СЕЛЬСКИЙ СОВЕТ ДЕПУТАТОВ</w:t>
      </w:r>
    </w:p>
    <w:p w:rsidR="00664672" w:rsidRPr="00E732FC" w:rsidRDefault="00664672" w:rsidP="0066467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732FC"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664672" w:rsidRPr="00E732FC" w:rsidRDefault="00664672" w:rsidP="006646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4672" w:rsidRPr="00E732FC" w:rsidRDefault="00664672" w:rsidP="00664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2FC">
        <w:rPr>
          <w:rFonts w:ascii="Times New Roman" w:hAnsi="Times New Roman" w:cs="Times New Roman"/>
          <w:sz w:val="28"/>
          <w:szCs w:val="28"/>
        </w:rPr>
        <w:t>РЕШЕНИЕ</w:t>
      </w:r>
    </w:p>
    <w:p w:rsidR="00664672" w:rsidRPr="00E732FC" w:rsidRDefault="00E732FC" w:rsidP="0066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</w:t>
      </w:r>
      <w:r w:rsidR="00664672" w:rsidRPr="00E732FC">
        <w:rPr>
          <w:rFonts w:ascii="Times New Roman" w:hAnsi="Times New Roman" w:cs="Times New Roman"/>
          <w:sz w:val="28"/>
          <w:szCs w:val="28"/>
        </w:rPr>
        <w:t xml:space="preserve">2021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672" w:rsidRPr="00E732FC">
        <w:rPr>
          <w:rFonts w:ascii="Times New Roman" w:hAnsi="Times New Roman" w:cs="Times New Roman"/>
          <w:sz w:val="28"/>
          <w:szCs w:val="28"/>
        </w:rPr>
        <w:t xml:space="preserve"> с. Турово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12-35Р</w:t>
      </w:r>
    </w:p>
    <w:p w:rsidR="00664672" w:rsidRDefault="00664672" w:rsidP="00664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2FC" w:rsidRPr="00E732FC" w:rsidRDefault="00E732FC" w:rsidP="00664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672" w:rsidRPr="00E732FC" w:rsidRDefault="00664672" w:rsidP="00664672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2FC">
        <w:rPr>
          <w:rFonts w:ascii="Times New Roman" w:hAnsi="Times New Roman" w:cs="Times New Roman"/>
          <w:sz w:val="28"/>
          <w:szCs w:val="28"/>
        </w:rPr>
        <w:t>О применении  меры ответственности в виде предупреждения к  депутату Туровского сельского Совета депутатов Абанского района Красноярского края пятого созыва</w:t>
      </w:r>
    </w:p>
    <w:p w:rsidR="00664672" w:rsidRPr="00E732FC" w:rsidRDefault="00664672" w:rsidP="00664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32FC">
        <w:rPr>
          <w:rFonts w:ascii="Times New Roman" w:hAnsi="Times New Roman" w:cs="Times New Roman"/>
          <w:sz w:val="28"/>
          <w:szCs w:val="28"/>
        </w:rPr>
        <w:t>В соответствии с частью 7.1  статьи 40 Федерального закона от 06.10.2003 № 131-ФЗ «Об общих принципах организации местного самоуправления в Российской Федерации»,  со статьёй 8 Федерального закона от 25.12.2008 № 273-ФЗ «О противодействии коррупции», статьёй 5.1 Закона Красноярского края от 19.12.2017 №</w:t>
      </w:r>
      <w:r w:rsidR="00E732FC">
        <w:rPr>
          <w:rFonts w:ascii="Times New Roman" w:hAnsi="Times New Roman" w:cs="Times New Roman"/>
          <w:sz w:val="28"/>
          <w:szCs w:val="28"/>
        </w:rPr>
        <w:t xml:space="preserve"> </w:t>
      </w:r>
      <w:r w:rsidRPr="00E732FC">
        <w:rPr>
          <w:rFonts w:ascii="Times New Roman" w:hAnsi="Times New Roman" w:cs="Times New Roman"/>
          <w:sz w:val="28"/>
          <w:szCs w:val="28"/>
        </w:rPr>
        <w:t>4-1264 « 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</w:t>
      </w:r>
      <w:proofErr w:type="gramEnd"/>
      <w:r w:rsidRPr="00E732FC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и проверке достоверности и полноты таких сведений»,  рассмотрев заявления </w:t>
      </w:r>
      <w:proofErr w:type="spellStart"/>
      <w:r w:rsidRPr="00E732FC">
        <w:rPr>
          <w:rFonts w:ascii="Times New Roman" w:hAnsi="Times New Roman" w:cs="Times New Roman"/>
          <w:sz w:val="28"/>
          <w:szCs w:val="28"/>
        </w:rPr>
        <w:t>Валейко</w:t>
      </w:r>
      <w:proofErr w:type="spellEnd"/>
      <w:r w:rsidRPr="00E732FC">
        <w:rPr>
          <w:rFonts w:ascii="Times New Roman" w:hAnsi="Times New Roman" w:cs="Times New Roman"/>
          <w:sz w:val="28"/>
          <w:szCs w:val="28"/>
        </w:rPr>
        <w:t xml:space="preserve"> Ольги Геннадьевны, руководствуясь ст.29 Устава Туровского сельсовета Абанского района Красноярского края  Туровский  сельский Совет  депутатов </w:t>
      </w:r>
    </w:p>
    <w:p w:rsidR="00664672" w:rsidRPr="00E732FC" w:rsidRDefault="00664672" w:rsidP="00664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FC">
        <w:rPr>
          <w:rFonts w:ascii="Times New Roman" w:hAnsi="Times New Roman" w:cs="Times New Roman"/>
          <w:sz w:val="28"/>
          <w:szCs w:val="28"/>
        </w:rPr>
        <w:t>РЕШИЛ:</w:t>
      </w:r>
    </w:p>
    <w:p w:rsidR="00664672" w:rsidRPr="00E732FC" w:rsidRDefault="00664672" w:rsidP="00664672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2FC">
        <w:rPr>
          <w:rFonts w:ascii="Times New Roman" w:hAnsi="Times New Roman" w:cs="Times New Roman"/>
          <w:sz w:val="28"/>
          <w:szCs w:val="28"/>
        </w:rPr>
        <w:t xml:space="preserve">1.Применить к депутату  Туровского сельского Совета депутатов  Абанского района  Красноярского края пятого созыва   </w:t>
      </w:r>
      <w:proofErr w:type="spellStart"/>
      <w:r w:rsidRPr="00E732FC">
        <w:rPr>
          <w:rFonts w:ascii="Times New Roman" w:hAnsi="Times New Roman" w:cs="Times New Roman"/>
          <w:sz w:val="28"/>
          <w:szCs w:val="28"/>
        </w:rPr>
        <w:t>Валейко</w:t>
      </w:r>
      <w:proofErr w:type="spellEnd"/>
      <w:r w:rsidRPr="00E732FC">
        <w:rPr>
          <w:rFonts w:ascii="Times New Roman" w:hAnsi="Times New Roman" w:cs="Times New Roman"/>
          <w:sz w:val="28"/>
          <w:szCs w:val="28"/>
        </w:rPr>
        <w:t xml:space="preserve"> Ольге Геннадьевне меру ответственности в виде предупреждения за допущенное нарушение законодательства о противодействии коррупции, выразившееся в непредставлении в срок до 30 апреля</w:t>
      </w:r>
      <w:r w:rsidR="00E732FC">
        <w:rPr>
          <w:rFonts w:ascii="Times New Roman" w:hAnsi="Times New Roman" w:cs="Times New Roman"/>
          <w:sz w:val="28"/>
          <w:szCs w:val="28"/>
        </w:rPr>
        <w:t xml:space="preserve"> </w:t>
      </w:r>
      <w:r w:rsidRPr="00E732FC">
        <w:rPr>
          <w:rFonts w:ascii="Times New Roman" w:hAnsi="Times New Roman" w:cs="Times New Roman"/>
          <w:sz w:val="28"/>
          <w:szCs w:val="28"/>
        </w:rPr>
        <w:t xml:space="preserve">2021года Сведений о совершении сделок в 2020 году Губернатору Красноярского края. </w:t>
      </w:r>
    </w:p>
    <w:p w:rsidR="00664672" w:rsidRPr="00E732FC" w:rsidRDefault="00664672" w:rsidP="00664672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32FC">
        <w:rPr>
          <w:rFonts w:ascii="Times New Roman" w:hAnsi="Times New Roman" w:cs="Times New Roman"/>
          <w:sz w:val="28"/>
          <w:szCs w:val="28"/>
        </w:rPr>
        <w:t xml:space="preserve">      2.Настоящее решение вступает в силу с момента его принятия.</w:t>
      </w:r>
    </w:p>
    <w:p w:rsidR="00664672" w:rsidRPr="00E732FC" w:rsidRDefault="00664672" w:rsidP="00664672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FC">
        <w:rPr>
          <w:rFonts w:ascii="Times New Roman" w:eastAsia="Calibri" w:hAnsi="Times New Roman" w:cs="Times New Roman"/>
          <w:sz w:val="28"/>
          <w:szCs w:val="28"/>
        </w:rPr>
        <w:tab/>
        <w:t xml:space="preserve">3.Опубликовать настоящее Решение в газете «Сельские вести» </w:t>
      </w:r>
      <w:r w:rsidRPr="00E732FC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образования Абанский район </w:t>
      </w:r>
      <w:r w:rsidRPr="00E732F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abannet</w:t>
      </w:r>
      <w:r w:rsidRPr="00E732F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732F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E732F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664672" w:rsidRDefault="00664672" w:rsidP="00664672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2FC">
        <w:rPr>
          <w:rFonts w:ascii="Times New Roman" w:eastAsia="Calibri" w:hAnsi="Times New Roman" w:cs="Times New Roman"/>
          <w:sz w:val="28"/>
          <w:szCs w:val="28"/>
        </w:rPr>
        <w:t xml:space="preserve">           4.Копию настоящего решения в течение пяти дней со дня его принятия направить  Губернатору Красноярского края.</w:t>
      </w:r>
    </w:p>
    <w:p w:rsidR="00E732FC" w:rsidRPr="00E732FC" w:rsidRDefault="00E732FC" w:rsidP="00664672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672" w:rsidRPr="00E732FC" w:rsidRDefault="00664672" w:rsidP="0066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FC">
        <w:rPr>
          <w:rFonts w:ascii="Times New Roman" w:hAnsi="Times New Roman" w:cs="Times New Roman"/>
          <w:sz w:val="28"/>
          <w:szCs w:val="28"/>
        </w:rPr>
        <w:t xml:space="preserve">           5.</w:t>
      </w:r>
      <w:proofErr w:type="gramStart"/>
      <w:r w:rsidRPr="00E732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2FC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 </w:t>
      </w:r>
      <w:r w:rsidR="00E732FC">
        <w:rPr>
          <w:rFonts w:ascii="Times New Roman" w:hAnsi="Times New Roman" w:cs="Times New Roman"/>
          <w:sz w:val="28"/>
          <w:szCs w:val="28"/>
        </w:rPr>
        <w:t>П</w:t>
      </w:r>
      <w:r w:rsidRPr="00E732FC">
        <w:rPr>
          <w:rFonts w:ascii="Times New Roman" w:hAnsi="Times New Roman" w:cs="Times New Roman"/>
          <w:sz w:val="28"/>
          <w:szCs w:val="28"/>
        </w:rPr>
        <w:t>редседателя Туровского сельско</w:t>
      </w:r>
      <w:r w:rsidR="00E732FC">
        <w:rPr>
          <w:rFonts w:ascii="Times New Roman" w:hAnsi="Times New Roman" w:cs="Times New Roman"/>
          <w:sz w:val="28"/>
          <w:szCs w:val="28"/>
        </w:rPr>
        <w:t>го Совета депутатов Коршунову И.А.</w:t>
      </w:r>
    </w:p>
    <w:p w:rsidR="0049296C" w:rsidRPr="00E732FC" w:rsidRDefault="0049296C" w:rsidP="0066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72" w:rsidRPr="00E732FC" w:rsidRDefault="00664672" w:rsidP="00664672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64672" w:rsidRPr="00E732FC" w:rsidTr="00DC68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2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2FC">
              <w:rPr>
                <w:rFonts w:ascii="Times New Roman" w:hAnsi="Times New Roman" w:cs="Times New Roman"/>
                <w:sz w:val="28"/>
                <w:szCs w:val="28"/>
              </w:rPr>
              <w:t>Туровского сельского</w:t>
            </w:r>
          </w:p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2FC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2FC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  </w:t>
            </w:r>
            <w:r w:rsidR="00E732FC">
              <w:rPr>
                <w:rFonts w:ascii="Times New Roman" w:hAnsi="Times New Roman" w:cs="Times New Roman"/>
                <w:sz w:val="28"/>
                <w:szCs w:val="28"/>
              </w:rPr>
              <w:t>И.А. Коршунова</w:t>
            </w:r>
          </w:p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2FC"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</w:t>
            </w:r>
          </w:p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2FC">
              <w:rPr>
                <w:rFonts w:ascii="Times New Roman" w:hAnsi="Times New Roman" w:cs="Times New Roman"/>
                <w:sz w:val="28"/>
                <w:szCs w:val="28"/>
              </w:rPr>
              <w:t xml:space="preserve">          Туровского сельсовета</w:t>
            </w:r>
          </w:p>
          <w:p w:rsidR="0049296C" w:rsidRPr="00E732FC" w:rsidRDefault="0049296C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72" w:rsidRPr="00E732FC" w:rsidRDefault="00664672" w:rsidP="00DC6862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2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296C" w:rsidRPr="00E732F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732FC">
              <w:rPr>
                <w:rFonts w:ascii="Times New Roman" w:hAnsi="Times New Roman" w:cs="Times New Roman"/>
                <w:sz w:val="28"/>
                <w:szCs w:val="28"/>
              </w:rPr>
              <w:t>__________     Е.А. Черкасова</w:t>
            </w:r>
          </w:p>
        </w:tc>
      </w:tr>
    </w:tbl>
    <w:p w:rsidR="00E732FC" w:rsidRDefault="00E732FC" w:rsidP="00F35DC9"/>
    <w:p w:rsidR="00E732FC" w:rsidRDefault="00E732FC">
      <w:r>
        <w:br w:type="page"/>
      </w:r>
    </w:p>
    <w:p w:rsidR="00F35DC9" w:rsidRDefault="00F35DC9" w:rsidP="00F35DC9"/>
    <w:p w:rsidR="00791B14" w:rsidRDefault="00791B14" w:rsidP="00791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95325"/>
            <wp:effectExtent l="19050" t="0" r="9525" b="0"/>
            <wp:docPr id="4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14" w:rsidRPr="00514A87" w:rsidRDefault="00791B14" w:rsidP="00791B1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14A87">
        <w:rPr>
          <w:rFonts w:ascii="Times New Roman" w:hAnsi="Times New Roman"/>
          <w:bCs/>
          <w:sz w:val="28"/>
          <w:szCs w:val="28"/>
        </w:rPr>
        <w:t>ТУРОВСКИЙ  СЕЛЬСКИЙ СОВЕТ ДЕПУТАТОВ</w:t>
      </w:r>
    </w:p>
    <w:p w:rsidR="00791B14" w:rsidRPr="00514A87" w:rsidRDefault="00791B14" w:rsidP="00791B1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14A87"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791B14" w:rsidRPr="00514A87" w:rsidRDefault="00791B14" w:rsidP="0079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1B14" w:rsidRPr="00514A87" w:rsidRDefault="00791B14" w:rsidP="00791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РЕШЕНИЕ</w:t>
      </w:r>
    </w:p>
    <w:p w:rsidR="00791B14" w:rsidRPr="00514A87" w:rsidRDefault="00514A87" w:rsidP="00791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29.07. </w:t>
      </w:r>
      <w:r w:rsidR="00791B14" w:rsidRPr="00514A87">
        <w:rPr>
          <w:rFonts w:ascii="Times New Roman" w:hAnsi="Times New Roman" w:cs="Times New Roman"/>
          <w:sz w:val="28"/>
          <w:szCs w:val="28"/>
        </w:rPr>
        <w:t xml:space="preserve">2021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B14" w:rsidRPr="00514A87">
        <w:rPr>
          <w:rFonts w:ascii="Times New Roman" w:hAnsi="Times New Roman" w:cs="Times New Roman"/>
          <w:sz w:val="28"/>
          <w:szCs w:val="28"/>
        </w:rPr>
        <w:t xml:space="preserve"> с. Турово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1B14" w:rsidRPr="00514A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12-36Р</w:t>
      </w:r>
    </w:p>
    <w:p w:rsidR="00791B14" w:rsidRPr="00514A87" w:rsidRDefault="00791B14" w:rsidP="00791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B14" w:rsidRPr="00514A87" w:rsidRDefault="00791B14" w:rsidP="00791B14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О применении  меры ответственности в виде предупреждения к  депутату Туровского сельского Совета депутатов Абанского района Красноярского края пятого созыва</w:t>
      </w:r>
    </w:p>
    <w:p w:rsidR="00791B14" w:rsidRPr="00514A87" w:rsidRDefault="00791B14" w:rsidP="0079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4A87">
        <w:rPr>
          <w:rFonts w:ascii="Times New Roman" w:hAnsi="Times New Roman" w:cs="Times New Roman"/>
          <w:sz w:val="28"/>
          <w:szCs w:val="28"/>
        </w:rPr>
        <w:t>В соответствии с частью 7.1  статьи 40 Федерального закона от 06.10.2003 № 131-ФЗ «Об общих принципах организации местного самоуправления в Российской Федерации»,  со статьёй 8 Федерального закона от 25.12.2008 № 273-ФЗ «О противодействии коррупции», статьёй 5.1 Закона Красноярского края от 19.12.2017 №</w:t>
      </w:r>
      <w:r w:rsidR="00514A87">
        <w:rPr>
          <w:rFonts w:ascii="Times New Roman" w:hAnsi="Times New Roman" w:cs="Times New Roman"/>
          <w:sz w:val="28"/>
          <w:szCs w:val="28"/>
        </w:rPr>
        <w:t xml:space="preserve"> </w:t>
      </w:r>
      <w:r w:rsidRPr="00514A87">
        <w:rPr>
          <w:rFonts w:ascii="Times New Roman" w:hAnsi="Times New Roman" w:cs="Times New Roman"/>
          <w:sz w:val="28"/>
          <w:szCs w:val="28"/>
        </w:rPr>
        <w:t>4-1264 « 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</w:t>
      </w:r>
      <w:proofErr w:type="gramEnd"/>
      <w:r w:rsidRPr="00514A87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и проверке достоверности и полноты таких сведений»,  рассмотрев заявления Коршуновой Ирины Александровны, руководствуясь ст.29 Устава Туровского сельсовета Абанского района Красноярского края  Туровский  сельский Совет  депутатов </w:t>
      </w:r>
    </w:p>
    <w:p w:rsidR="00791B14" w:rsidRPr="00514A87" w:rsidRDefault="00791B14" w:rsidP="0079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РЕШИЛ:</w:t>
      </w:r>
    </w:p>
    <w:p w:rsidR="00791B14" w:rsidRPr="00514A87" w:rsidRDefault="00791B14" w:rsidP="00791B14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1.Применить к депутату  Туровского сельского Совета депутатов  Абанского района  Красноярского края пятого созыва   Коршуновой Ирине Александровне меру ответственности в виде предупреждения за допущенное нарушение законодательства о противодействии коррупции, выразившееся в непредставлении в срок до 30 апреля</w:t>
      </w:r>
      <w:r w:rsidR="00514A87">
        <w:rPr>
          <w:rFonts w:ascii="Times New Roman" w:hAnsi="Times New Roman" w:cs="Times New Roman"/>
          <w:sz w:val="28"/>
          <w:szCs w:val="28"/>
        </w:rPr>
        <w:t xml:space="preserve"> </w:t>
      </w:r>
      <w:r w:rsidRPr="00514A87">
        <w:rPr>
          <w:rFonts w:ascii="Times New Roman" w:hAnsi="Times New Roman" w:cs="Times New Roman"/>
          <w:sz w:val="28"/>
          <w:szCs w:val="28"/>
        </w:rPr>
        <w:t xml:space="preserve">2021года Сведений о совершении сделок в 2020 году Губернатору Красноярского края. </w:t>
      </w:r>
    </w:p>
    <w:p w:rsidR="00791B14" w:rsidRPr="00514A87" w:rsidRDefault="00791B14" w:rsidP="00791B14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 xml:space="preserve">      2.Настоящее решение вступает в силу с момента его принятия.</w:t>
      </w:r>
    </w:p>
    <w:p w:rsidR="00791B14" w:rsidRPr="00514A87" w:rsidRDefault="00791B14" w:rsidP="00791B14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eastAsia="Calibri" w:hAnsi="Times New Roman" w:cs="Times New Roman"/>
          <w:sz w:val="28"/>
          <w:szCs w:val="28"/>
        </w:rPr>
        <w:tab/>
        <w:t xml:space="preserve">3.Опубликовать настоящее Решение в газете «Сельские вести» </w:t>
      </w:r>
      <w:r w:rsidRPr="00514A8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образования Абанский район 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abannet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514A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91B14" w:rsidRDefault="00791B14" w:rsidP="00791B14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A87">
        <w:rPr>
          <w:rFonts w:ascii="Times New Roman" w:eastAsia="Calibri" w:hAnsi="Times New Roman" w:cs="Times New Roman"/>
          <w:sz w:val="28"/>
          <w:szCs w:val="28"/>
        </w:rPr>
        <w:t xml:space="preserve">           4.Копию настоящего решения в течение пяти дней со дня его принятия направить  Губернатору Красноярского края.</w:t>
      </w:r>
    </w:p>
    <w:p w:rsidR="00514A87" w:rsidRPr="00514A87" w:rsidRDefault="00514A87" w:rsidP="00791B14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A87" w:rsidRDefault="00791B14" w:rsidP="00791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lastRenderedPageBreak/>
        <w:t xml:space="preserve">           5.Контроль за исполнением настоящего  решения возложить </w:t>
      </w:r>
      <w:proofErr w:type="gramStart"/>
      <w:r w:rsidRPr="00514A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4A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B14" w:rsidRPr="00514A87" w:rsidRDefault="00514A87" w:rsidP="00791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1B14" w:rsidRPr="00514A87">
        <w:rPr>
          <w:rFonts w:ascii="Times New Roman" w:hAnsi="Times New Roman" w:cs="Times New Roman"/>
          <w:sz w:val="28"/>
          <w:szCs w:val="28"/>
        </w:rPr>
        <w:t xml:space="preserve">редседателя Туровского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Коршунову И.А.</w:t>
      </w:r>
    </w:p>
    <w:p w:rsidR="00791B14" w:rsidRPr="00514A87" w:rsidRDefault="00791B14" w:rsidP="00791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B14" w:rsidRPr="00514A87" w:rsidRDefault="00791B14" w:rsidP="00791B1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91B14" w:rsidRPr="00514A87" w:rsidTr="00DC68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1B14" w:rsidRPr="00514A87" w:rsidRDefault="00791B14" w:rsidP="00514A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91B14" w:rsidRPr="00514A87" w:rsidRDefault="00791B14" w:rsidP="00514A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>Туровского сельского</w:t>
            </w:r>
          </w:p>
          <w:p w:rsidR="00791B14" w:rsidRPr="00514A87" w:rsidRDefault="00791B14" w:rsidP="00514A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791B14" w:rsidRPr="00514A87" w:rsidRDefault="00791B14" w:rsidP="00514A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  </w:t>
            </w:r>
            <w:r w:rsidR="00514A87">
              <w:rPr>
                <w:rFonts w:ascii="Times New Roman" w:hAnsi="Times New Roman" w:cs="Times New Roman"/>
                <w:sz w:val="28"/>
                <w:szCs w:val="28"/>
              </w:rPr>
              <w:t>И.А.Коршунова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91B14" w:rsidRPr="00514A87" w:rsidRDefault="00791B14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</w:t>
            </w:r>
          </w:p>
          <w:p w:rsidR="00791B14" w:rsidRPr="00514A87" w:rsidRDefault="00791B14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Туровского сельсовета</w:t>
            </w:r>
          </w:p>
          <w:p w:rsidR="00791B14" w:rsidRPr="00514A87" w:rsidRDefault="00791B14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B14" w:rsidRPr="00514A87" w:rsidRDefault="00791B14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     Е.А. Черкасова</w:t>
            </w:r>
          </w:p>
        </w:tc>
      </w:tr>
    </w:tbl>
    <w:p w:rsidR="00514A87" w:rsidRDefault="00514A87" w:rsidP="001D4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A87" w:rsidRDefault="0051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417D" w:rsidRPr="00514A87" w:rsidRDefault="001D417D" w:rsidP="001D4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1975" cy="695325"/>
            <wp:effectExtent l="19050" t="0" r="9525" b="0"/>
            <wp:docPr id="6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7D" w:rsidRPr="00514A87" w:rsidRDefault="001D417D" w:rsidP="001D417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14A87">
        <w:rPr>
          <w:rFonts w:ascii="Times New Roman" w:hAnsi="Times New Roman"/>
          <w:bCs/>
          <w:sz w:val="28"/>
          <w:szCs w:val="28"/>
        </w:rPr>
        <w:t>ТУРОВСКИЙ  СЕЛЬСКИЙ СОВЕТ ДЕПУТАТОВ</w:t>
      </w:r>
    </w:p>
    <w:p w:rsidR="001D417D" w:rsidRPr="00514A87" w:rsidRDefault="001D417D" w:rsidP="001D417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14A87"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1D417D" w:rsidRPr="00514A87" w:rsidRDefault="001D417D" w:rsidP="001D41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417D" w:rsidRPr="00514A87" w:rsidRDefault="001D417D" w:rsidP="001D4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РЕШЕНИЕ</w:t>
      </w:r>
    </w:p>
    <w:p w:rsidR="001D417D" w:rsidRPr="00514A87" w:rsidRDefault="00514A87" w:rsidP="001D4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29.07.2021</w:t>
      </w:r>
      <w:r w:rsidR="001D417D" w:rsidRPr="00514A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417D" w:rsidRPr="00514A87">
        <w:rPr>
          <w:rFonts w:ascii="Times New Roman" w:hAnsi="Times New Roman" w:cs="Times New Roman"/>
          <w:sz w:val="28"/>
          <w:szCs w:val="28"/>
        </w:rPr>
        <w:t xml:space="preserve"> с. Турово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12-37Р</w:t>
      </w:r>
    </w:p>
    <w:p w:rsidR="001D417D" w:rsidRPr="00514A87" w:rsidRDefault="001D417D" w:rsidP="001D4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17D" w:rsidRPr="00514A87" w:rsidRDefault="001D417D" w:rsidP="001D417D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О применении  меры ответственности в виде предупреждения к  депутату Туровского сельского Совета депутатов Абанского района Красноярского края пятого созыва</w:t>
      </w:r>
    </w:p>
    <w:p w:rsidR="001D417D" w:rsidRPr="00514A87" w:rsidRDefault="001D417D" w:rsidP="001D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4A87">
        <w:rPr>
          <w:rFonts w:ascii="Times New Roman" w:hAnsi="Times New Roman" w:cs="Times New Roman"/>
          <w:sz w:val="28"/>
          <w:szCs w:val="28"/>
        </w:rPr>
        <w:t>В соответствии с частью 7.1  статьи 40 Федерального закона от 06.10.2003 № 131-ФЗ «Об общих принципах организации местного самоуправления в Российской Федерации»,  со статьёй 8 Федерального закона от 25.12.2008 № 273-ФЗ «О противодействии коррупции», статьёй 5.1 Закона Красноярского края от 19.12.2017 №</w:t>
      </w:r>
      <w:r w:rsidR="00514A87">
        <w:rPr>
          <w:rFonts w:ascii="Times New Roman" w:hAnsi="Times New Roman" w:cs="Times New Roman"/>
          <w:sz w:val="28"/>
          <w:szCs w:val="28"/>
        </w:rPr>
        <w:t xml:space="preserve"> </w:t>
      </w:r>
      <w:r w:rsidRPr="00514A87">
        <w:rPr>
          <w:rFonts w:ascii="Times New Roman" w:hAnsi="Times New Roman" w:cs="Times New Roman"/>
          <w:sz w:val="28"/>
          <w:szCs w:val="28"/>
        </w:rPr>
        <w:t>4-1264 « 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</w:t>
      </w:r>
      <w:proofErr w:type="gramEnd"/>
      <w:r w:rsidRPr="00514A87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и проверке достоверности и полноты таких сведений»,  рассмотрев заявления </w:t>
      </w:r>
      <w:proofErr w:type="spellStart"/>
      <w:r w:rsidRPr="00514A87">
        <w:rPr>
          <w:rFonts w:ascii="Times New Roman" w:hAnsi="Times New Roman" w:cs="Times New Roman"/>
          <w:sz w:val="28"/>
          <w:szCs w:val="28"/>
        </w:rPr>
        <w:t>Курловича</w:t>
      </w:r>
      <w:proofErr w:type="spellEnd"/>
      <w:r w:rsidRPr="00514A87">
        <w:rPr>
          <w:rFonts w:ascii="Times New Roman" w:hAnsi="Times New Roman" w:cs="Times New Roman"/>
          <w:sz w:val="28"/>
          <w:szCs w:val="28"/>
        </w:rPr>
        <w:t xml:space="preserve"> Петра Николаевича, руководствуясь ст.29 Устава Туровского сельсовета Абанского района Красноярского края  Туровский  сельский Совет  депутатов </w:t>
      </w:r>
    </w:p>
    <w:p w:rsidR="001D417D" w:rsidRPr="00514A87" w:rsidRDefault="001D417D" w:rsidP="001D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РЕШИЛ:</w:t>
      </w:r>
    </w:p>
    <w:p w:rsidR="001D417D" w:rsidRPr="00514A87" w:rsidRDefault="001D417D" w:rsidP="001D417D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 xml:space="preserve">1.Применить к депутату  Туровского сельского Совета депутатов  Абанского района  Красноярского края пятого созыва   </w:t>
      </w:r>
      <w:proofErr w:type="spellStart"/>
      <w:r w:rsidRPr="00514A87">
        <w:rPr>
          <w:rFonts w:ascii="Times New Roman" w:hAnsi="Times New Roman" w:cs="Times New Roman"/>
          <w:sz w:val="28"/>
          <w:szCs w:val="28"/>
        </w:rPr>
        <w:t>Курловичу</w:t>
      </w:r>
      <w:proofErr w:type="spellEnd"/>
      <w:r w:rsidRPr="00514A87">
        <w:rPr>
          <w:rFonts w:ascii="Times New Roman" w:hAnsi="Times New Roman" w:cs="Times New Roman"/>
          <w:sz w:val="28"/>
          <w:szCs w:val="28"/>
        </w:rPr>
        <w:t xml:space="preserve"> Петру Николаевичу меру ответственности в виде предупреждения за допущенное нарушение законодательства о противодействии коррупции, выразившееся в непредставлении в срок до 30 апреля</w:t>
      </w:r>
      <w:r w:rsidR="00514A87">
        <w:rPr>
          <w:rFonts w:ascii="Times New Roman" w:hAnsi="Times New Roman" w:cs="Times New Roman"/>
          <w:sz w:val="28"/>
          <w:szCs w:val="28"/>
        </w:rPr>
        <w:t xml:space="preserve"> </w:t>
      </w:r>
      <w:r w:rsidRPr="00514A87">
        <w:rPr>
          <w:rFonts w:ascii="Times New Roman" w:hAnsi="Times New Roman" w:cs="Times New Roman"/>
          <w:sz w:val="28"/>
          <w:szCs w:val="28"/>
        </w:rPr>
        <w:t xml:space="preserve">2021года Сведений о совершении сделок в 2020 году Губернатору Красноярского края. </w:t>
      </w:r>
    </w:p>
    <w:p w:rsidR="001D417D" w:rsidRPr="00514A87" w:rsidRDefault="001D417D" w:rsidP="001D417D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 xml:space="preserve">      2.Настоящее решение вступает в силу с момента его принятия.</w:t>
      </w:r>
    </w:p>
    <w:p w:rsidR="001D417D" w:rsidRPr="00514A87" w:rsidRDefault="001D417D" w:rsidP="001D417D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eastAsia="Calibri" w:hAnsi="Times New Roman" w:cs="Times New Roman"/>
          <w:sz w:val="28"/>
          <w:szCs w:val="28"/>
        </w:rPr>
        <w:tab/>
        <w:t xml:space="preserve">3.Опубликовать настоящее Решение в газете «Сельские вести» </w:t>
      </w:r>
      <w:r w:rsidRPr="00514A8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образования Абанский район 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abannet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514A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1D417D" w:rsidRDefault="001D417D" w:rsidP="001D417D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A87">
        <w:rPr>
          <w:rFonts w:ascii="Times New Roman" w:eastAsia="Calibri" w:hAnsi="Times New Roman" w:cs="Times New Roman"/>
          <w:sz w:val="28"/>
          <w:szCs w:val="28"/>
        </w:rPr>
        <w:t xml:space="preserve">           4.Копию настоящего решения в течение пяти дней со дня его принятия направить  Губернатору Красноярского края.</w:t>
      </w:r>
    </w:p>
    <w:p w:rsidR="00514A87" w:rsidRPr="00514A87" w:rsidRDefault="00514A87" w:rsidP="001D417D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17D" w:rsidRPr="00514A87" w:rsidRDefault="001D417D" w:rsidP="001D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lastRenderedPageBreak/>
        <w:t xml:space="preserve">           5.</w:t>
      </w:r>
      <w:proofErr w:type="gramStart"/>
      <w:r w:rsidRPr="00514A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A87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 </w:t>
      </w:r>
      <w:r w:rsidR="00514A87">
        <w:rPr>
          <w:rFonts w:ascii="Times New Roman" w:hAnsi="Times New Roman" w:cs="Times New Roman"/>
          <w:sz w:val="28"/>
          <w:szCs w:val="28"/>
        </w:rPr>
        <w:t>П</w:t>
      </w:r>
      <w:r w:rsidRPr="00514A87">
        <w:rPr>
          <w:rFonts w:ascii="Times New Roman" w:hAnsi="Times New Roman" w:cs="Times New Roman"/>
          <w:sz w:val="28"/>
          <w:szCs w:val="28"/>
        </w:rPr>
        <w:t xml:space="preserve">редседателя Туровского сельского Совета депутатов </w:t>
      </w:r>
      <w:r w:rsidR="00514A87">
        <w:rPr>
          <w:rFonts w:ascii="Times New Roman" w:hAnsi="Times New Roman" w:cs="Times New Roman"/>
          <w:sz w:val="28"/>
          <w:szCs w:val="28"/>
        </w:rPr>
        <w:t>Коршунову И.А.</w:t>
      </w:r>
    </w:p>
    <w:p w:rsidR="001D417D" w:rsidRPr="00514A87" w:rsidRDefault="001D417D" w:rsidP="001D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17D" w:rsidRPr="00514A87" w:rsidRDefault="001D417D" w:rsidP="001D417D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D417D" w:rsidRPr="00514A87" w:rsidTr="00DC68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>Туровского сельского</w:t>
            </w:r>
          </w:p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  </w:t>
            </w:r>
            <w:r w:rsidR="00514A87">
              <w:rPr>
                <w:rFonts w:ascii="Times New Roman" w:hAnsi="Times New Roman" w:cs="Times New Roman"/>
                <w:sz w:val="28"/>
                <w:szCs w:val="28"/>
              </w:rPr>
              <w:t>И.А.Коршунова</w:t>
            </w:r>
          </w:p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</w:t>
            </w:r>
          </w:p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Туровского сельсовета</w:t>
            </w:r>
          </w:p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17D" w:rsidRPr="00514A87" w:rsidRDefault="001D417D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     Е.А. Черкасова</w:t>
            </w:r>
          </w:p>
        </w:tc>
      </w:tr>
    </w:tbl>
    <w:p w:rsidR="00514A87" w:rsidRDefault="00514A87" w:rsidP="00F35DC9"/>
    <w:p w:rsidR="00514A87" w:rsidRDefault="00514A87">
      <w:r>
        <w:br w:type="page"/>
      </w:r>
    </w:p>
    <w:p w:rsidR="00F35DC9" w:rsidRDefault="00F35DC9" w:rsidP="00F35DC9"/>
    <w:p w:rsidR="004304A8" w:rsidRPr="00514A87" w:rsidRDefault="004304A8" w:rsidP="00430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95325"/>
            <wp:effectExtent l="19050" t="0" r="9525" b="0"/>
            <wp:docPr id="7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4A8" w:rsidRPr="00514A87" w:rsidRDefault="004304A8" w:rsidP="004304A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14A87">
        <w:rPr>
          <w:rFonts w:ascii="Times New Roman" w:hAnsi="Times New Roman"/>
          <w:bCs/>
          <w:sz w:val="28"/>
          <w:szCs w:val="28"/>
        </w:rPr>
        <w:t>ТУРОВСКИЙ  СЕЛЬСКИЙ СОВЕТ ДЕПУТАТОВ</w:t>
      </w:r>
    </w:p>
    <w:p w:rsidR="004304A8" w:rsidRPr="00514A87" w:rsidRDefault="004304A8" w:rsidP="004304A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14A87"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4304A8" w:rsidRPr="00514A87" w:rsidRDefault="004304A8" w:rsidP="004304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04A8" w:rsidRPr="00514A87" w:rsidRDefault="004304A8" w:rsidP="00430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РЕШЕНИЕ</w:t>
      </w:r>
    </w:p>
    <w:p w:rsidR="004304A8" w:rsidRPr="00514A87" w:rsidRDefault="00514A87" w:rsidP="00430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</w:t>
      </w:r>
      <w:r w:rsidR="004304A8" w:rsidRPr="00514A87">
        <w:rPr>
          <w:rFonts w:ascii="Times New Roman" w:hAnsi="Times New Roman" w:cs="Times New Roman"/>
          <w:sz w:val="28"/>
          <w:szCs w:val="28"/>
        </w:rPr>
        <w:t xml:space="preserve">2021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4A8" w:rsidRPr="00514A87">
        <w:rPr>
          <w:rFonts w:ascii="Times New Roman" w:hAnsi="Times New Roman" w:cs="Times New Roman"/>
          <w:sz w:val="28"/>
          <w:szCs w:val="28"/>
        </w:rPr>
        <w:t xml:space="preserve">с. Турово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04A8" w:rsidRPr="00514A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12-38Р</w:t>
      </w:r>
    </w:p>
    <w:p w:rsidR="004304A8" w:rsidRPr="00514A87" w:rsidRDefault="004304A8" w:rsidP="00430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514A87" w:rsidRDefault="004304A8" w:rsidP="004304A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О применении  меры ответственности в виде предупреждения к  депутату Туровского сельского Совета депутатов Абанского района Красноярского края пятого созыва</w:t>
      </w:r>
    </w:p>
    <w:p w:rsidR="004304A8" w:rsidRPr="00514A87" w:rsidRDefault="004304A8" w:rsidP="0043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4A87">
        <w:rPr>
          <w:rFonts w:ascii="Times New Roman" w:hAnsi="Times New Roman" w:cs="Times New Roman"/>
          <w:sz w:val="28"/>
          <w:szCs w:val="28"/>
        </w:rPr>
        <w:t>В соответствии с частью 7.1  статьи 40 Федерального закона от 06.10.2003 № 131-ФЗ «Об общих принципах организации местного самоуправления в Российской Федерации»,  со статьёй 8 Федерального закона от 25.12.2008 № 273-ФЗ «О противодействии коррупции», статьёй 5.1 Закона Красноярского края от 19.12.2017 №</w:t>
      </w:r>
      <w:r w:rsidR="00514A87">
        <w:rPr>
          <w:rFonts w:ascii="Times New Roman" w:hAnsi="Times New Roman" w:cs="Times New Roman"/>
          <w:sz w:val="28"/>
          <w:szCs w:val="28"/>
        </w:rPr>
        <w:t xml:space="preserve"> </w:t>
      </w:r>
      <w:r w:rsidRPr="00514A87">
        <w:rPr>
          <w:rFonts w:ascii="Times New Roman" w:hAnsi="Times New Roman" w:cs="Times New Roman"/>
          <w:sz w:val="28"/>
          <w:szCs w:val="28"/>
        </w:rPr>
        <w:t>4-1264 « 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</w:t>
      </w:r>
      <w:proofErr w:type="gramEnd"/>
      <w:r w:rsidRPr="00514A87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и проверке достоверности и полноты таких сведений»,  рассмотрев заявления Яковлевой Надежды Сергеевны, руководствуясь ст.29 Устава Туровского сельсовета Абанского района Красноярского края  Туровский  сельский Совет  депутатов </w:t>
      </w:r>
    </w:p>
    <w:p w:rsidR="004304A8" w:rsidRPr="00514A87" w:rsidRDefault="004304A8" w:rsidP="0043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РЕШИЛ:</w:t>
      </w:r>
    </w:p>
    <w:p w:rsidR="004304A8" w:rsidRPr="00514A87" w:rsidRDefault="004304A8" w:rsidP="004304A8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>1.Применить к депутату  Туровского сельского Совета депутатов  Абанского района  Красноярского края пятого созыва   Яковлевой Надежде Сергеевне меру ответственности в виде предупреждения за допущенное нарушение законодательства о противодействии коррупции, выразившееся в непредставлении в срок до 30 апреля</w:t>
      </w:r>
      <w:r w:rsidR="00514A87">
        <w:rPr>
          <w:rFonts w:ascii="Times New Roman" w:hAnsi="Times New Roman" w:cs="Times New Roman"/>
          <w:sz w:val="28"/>
          <w:szCs w:val="28"/>
        </w:rPr>
        <w:t xml:space="preserve"> </w:t>
      </w:r>
      <w:r w:rsidRPr="00514A87">
        <w:rPr>
          <w:rFonts w:ascii="Times New Roman" w:hAnsi="Times New Roman" w:cs="Times New Roman"/>
          <w:sz w:val="28"/>
          <w:szCs w:val="28"/>
        </w:rPr>
        <w:t xml:space="preserve">2021года Сведений о совершении сделок в 2020 году Губернатору Красноярского края. </w:t>
      </w:r>
    </w:p>
    <w:p w:rsidR="004304A8" w:rsidRPr="00514A87" w:rsidRDefault="004304A8" w:rsidP="004304A8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t xml:space="preserve">      2.Настоящее решение вступает в силу с момента его принятия.</w:t>
      </w:r>
    </w:p>
    <w:p w:rsidR="004304A8" w:rsidRPr="00514A87" w:rsidRDefault="004304A8" w:rsidP="004304A8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eastAsia="Calibri" w:hAnsi="Times New Roman" w:cs="Times New Roman"/>
          <w:sz w:val="28"/>
          <w:szCs w:val="28"/>
        </w:rPr>
        <w:tab/>
        <w:t xml:space="preserve">3.Опубликовать настоящее Решение в газете «Сельские вести» </w:t>
      </w:r>
      <w:r w:rsidRPr="00514A8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образования Абанский район 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abannet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14A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514A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4304A8" w:rsidRPr="00514A87" w:rsidRDefault="004304A8" w:rsidP="004304A8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A87">
        <w:rPr>
          <w:rFonts w:ascii="Times New Roman" w:eastAsia="Calibri" w:hAnsi="Times New Roman" w:cs="Times New Roman"/>
          <w:sz w:val="28"/>
          <w:szCs w:val="28"/>
        </w:rPr>
        <w:t xml:space="preserve">           4.Копию настоящего решения в течение пяти дней со дня его принятия направить  Губернатору Красноярского края.</w:t>
      </w:r>
    </w:p>
    <w:p w:rsidR="004304A8" w:rsidRPr="00514A87" w:rsidRDefault="004304A8" w:rsidP="00430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87">
        <w:rPr>
          <w:rFonts w:ascii="Times New Roman" w:hAnsi="Times New Roman" w:cs="Times New Roman"/>
          <w:sz w:val="28"/>
          <w:szCs w:val="28"/>
        </w:rPr>
        <w:lastRenderedPageBreak/>
        <w:t xml:space="preserve">           5.</w:t>
      </w:r>
      <w:proofErr w:type="gramStart"/>
      <w:r w:rsidRPr="00514A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A87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 </w:t>
      </w:r>
      <w:r w:rsidR="00514A87">
        <w:rPr>
          <w:rFonts w:ascii="Times New Roman" w:hAnsi="Times New Roman" w:cs="Times New Roman"/>
          <w:sz w:val="28"/>
          <w:szCs w:val="28"/>
        </w:rPr>
        <w:t>П</w:t>
      </w:r>
      <w:r w:rsidRPr="00514A87">
        <w:rPr>
          <w:rFonts w:ascii="Times New Roman" w:hAnsi="Times New Roman" w:cs="Times New Roman"/>
          <w:sz w:val="28"/>
          <w:szCs w:val="28"/>
        </w:rPr>
        <w:t xml:space="preserve">редседателя Туровского сельского Совета депутатов </w:t>
      </w:r>
      <w:r w:rsidR="00514A87">
        <w:rPr>
          <w:rFonts w:ascii="Times New Roman" w:hAnsi="Times New Roman" w:cs="Times New Roman"/>
          <w:sz w:val="28"/>
          <w:szCs w:val="28"/>
        </w:rPr>
        <w:t>Коршунову И.А.</w:t>
      </w:r>
    </w:p>
    <w:p w:rsidR="004304A8" w:rsidRPr="00514A87" w:rsidRDefault="004304A8" w:rsidP="00430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514A87" w:rsidRDefault="004304A8" w:rsidP="004304A8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304A8" w:rsidRPr="00514A87" w:rsidTr="00DC68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>Туровского сельского</w:t>
            </w:r>
          </w:p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  </w:t>
            </w:r>
            <w:r w:rsidR="00514A87">
              <w:rPr>
                <w:rFonts w:ascii="Times New Roman" w:hAnsi="Times New Roman" w:cs="Times New Roman"/>
                <w:sz w:val="28"/>
                <w:szCs w:val="28"/>
              </w:rPr>
              <w:t>И.А. Коршунова</w:t>
            </w:r>
          </w:p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</w:t>
            </w:r>
          </w:p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Туровского сельсовета</w:t>
            </w:r>
          </w:p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A8" w:rsidRPr="00514A87" w:rsidRDefault="004304A8" w:rsidP="00514A87">
            <w:pPr>
              <w:tabs>
                <w:tab w:val="left" w:pos="7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7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     Е.А. Черкасова</w:t>
            </w:r>
          </w:p>
        </w:tc>
      </w:tr>
    </w:tbl>
    <w:p w:rsidR="00F35DC9" w:rsidRDefault="00F35DC9" w:rsidP="006078D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DC9" w:rsidRDefault="00F35DC9" w:rsidP="006078D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DC9" w:rsidRDefault="00F35DC9" w:rsidP="00F35DC9">
      <w:pPr>
        <w:rPr>
          <w:sz w:val="28"/>
          <w:szCs w:val="28"/>
        </w:rPr>
      </w:pPr>
    </w:p>
    <w:p w:rsidR="00600AB4" w:rsidRDefault="00600AB4"/>
    <w:sectPr w:rsidR="00600AB4" w:rsidSect="00E732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7966D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8D0"/>
    <w:rsid w:val="001D417D"/>
    <w:rsid w:val="00344D44"/>
    <w:rsid w:val="003B2740"/>
    <w:rsid w:val="003D61A5"/>
    <w:rsid w:val="004304A8"/>
    <w:rsid w:val="0049296C"/>
    <w:rsid w:val="00514A87"/>
    <w:rsid w:val="0052230B"/>
    <w:rsid w:val="0054345F"/>
    <w:rsid w:val="005F03AC"/>
    <w:rsid w:val="00600AB4"/>
    <w:rsid w:val="006078D0"/>
    <w:rsid w:val="00664672"/>
    <w:rsid w:val="00791B14"/>
    <w:rsid w:val="00854973"/>
    <w:rsid w:val="00860EEF"/>
    <w:rsid w:val="00921B2A"/>
    <w:rsid w:val="00973861"/>
    <w:rsid w:val="00976E8D"/>
    <w:rsid w:val="009F793A"/>
    <w:rsid w:val="00AA02F4"/>
    <w:rsid w:val="00AC14A3"/>
    <w:rsid w:val="00D11589"/>
    <w:rsid w:val="00D37002"/>
    <w:rsid w:val="00E732FC"/>
    <w:rsid w:val="00F10792"/>
    <w:rsid w:val="00F35DC9"/>
    <w:rsid w:val="00F8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D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2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Turovo</cp:lastModifiedBy>
  <cp:revision>19</cp:revision>
  <cp:lastPrinted>2021-07-29T05:05:00Z</cp:lastPrinted>
  <dcterms:created xsi:type="dcterms:W3CDTF">2021-06-16T06:22:00Z</dcterms:created>
  <dcterms:modified xsi:type="dcterms:W3CDTF">2021-07-29T05:06:00Z</dcterms:modified>
</cp:coreProperties>
</file>